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7BBA" w14:textId="0BF0A5E6" w:rsidR="007C752D" w:rsidRDefault="000C7F10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Suggested Reading for Year 11 Students</w:t>
      </w:r>
    </w:p>
    <w:p w14:paraId="2A191570" w14:textId="15F4717C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Looking for Alaska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Green</w:t>
      </w:r>
    </w:p>
    <w:p w14:paraId="5DB25E10" w14:textId="26EFD11D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Westing</w:t>
      </w:r>
      <w:proofErr w:type="spellEnd"/>
      <w:r>
        <w:rPr>
          <w:sz w:val="24"/>
          <w:szCs w:val="24"/>
        </w:rPr>
        <w:t xml:space="preserve"> Game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Ellen </w:t>
      </w:r>
      <w:proofErr w:type="spellStart"/>
      <w:r>
        <w:rPr>
          <w:sz w:val="24"/>
          <w:szCs w:val="24"/>
        </w:rPr>
        <w:t>Rasking</w:t>
      </w:r>
      <w:proofErr w:type="spellEnd"/>
    </w:p>
    <w:p w14:paraId="5935FF14" w14:textId="164B2FDF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Time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HG Wells</w:t>
      </w:r>
    </w:p>
    <w:p w14:paraId="5D7830BD" w14:textId="23A0B3B7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War of the Worlds</w:t>
      </w:r>
    </w:p>
    <w:p w14:paraId="671B3B42" w14:textId="399F7C57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Kite Runner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Khaled Hosseini</w:t>
      </w:r>
    </w:p>
    <w:p w14:paraId="3671F271" w14:textId="2D3704FE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Name of the Rose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Umberto Eco</w:t>
      </w:r>
    </w:p>
    <w:p w14:paraId="32C74B28" w14:textId="769445FD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Birdsong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Sebastian Faulks</w:t>
      </w:r>
    </w:p>
    <w:p w14:paraId="314E04EE" w14:textId="09B60A07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Sherlock Holmes stories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Conan Doyle</w:t>
      </w:r>
    </w:p>
    <w:p w14:paraId="27AB6757" w14:textId="30F7DE1E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Moonstone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Wilkie</w:t>
      </w:r>
      <w:proofErr w:type="spellEnd"/>
      <w:r>
        <w:rPr>
          <w:sz w:val="24"/>
          <w:szCs w:val="24"/>
        </w:rPr>
        <w:t xml:space="preserve"> Collins</w:t>
      </w:r>
    </w:p>
    <w:p w14:paraId="3010EFD4" w14:textId="100146B7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Carrie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Stephen King</w:t>
      </w:r>
    </w:p>
    <w:p w14:paraId="1C0290F5" w14:textId="1DEDD6B2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Last Lecture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Randy Pausch</w:t>
      </w:r>
    </w:p>
    <w:p w14:paraId="48521B38" w14:textId="151EA500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A Short History of Nearly Everything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Bryson</w:t>
      </w:r>
    </w:p>
    <w:p w14:paraId="53ACAA3F" w14:textId="4E8B74E9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Cosmos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 Sagan</w:t>
      </w:r>
    </w:p>
    <w:p w14:paraId="5710FB84" w14:textId="55B7FC4C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Maus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 Spiegelman</w:t>
      </w:r>
    </w:p>
    <w:p w14:paraId="0E56C5DB" w14:textId="549DB604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Dune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Herbert</w:t>
      </w:r>
    </w:p>
    <w:p w14:paraId="415CAA65" w14:textId="5F20B4D1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Flowers for Algernon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Keyes</w:t>
      </w:r>
    </w:p>
    <w:p w14:paraId="04C5A101" w14:textId="6422D63E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Out of the Shadows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Jason Wallace</w:t>
      </w:r>
    </w:p>
    <w:p w14:paraId="2781F758" w14:textId="1E2B59A5" w:rsid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Laurie </w:t>
      </w:r>
      <w:proofErr w:type="spellStart"/>
      <w:r>
        <w:rPr>
          <w:sz w:val="24"/>
          <w:szCs w:val="24"/>
        </w:rPr>
        <w:t>Halse</w:t>
      </w:r>
      <w:proofErr w:type="spellEnd"/>
      <w:r>
        <w:rPr>
          <w:sz w:val="24"/>
          <w:szCs w:val="24"/>
        </w:rPr>
        <w:t xml:space="preserve"> Anderson</w:t>
      </w:r>
    </w:p>
    <w:p w14:paraId="001AD095" w14:textId="00FCCC61" w:rsidR="000C7F10" w:rsidRPr="000C7F10" w:rsidRDefault="000C7F10">
      <w:pPr>
        <w:rPr>
          <w:sz w:val="24"/>
          <w:szCs w:val="24"/>
        </w:rPr>
      </w:pPr>
      <w:r>
        <w:rPr>
          <w:sz w:val="24"/>
          <w:szCs w:val="24"/>
        </w:rPr>
        <w:t>The Lovely Bones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Alice Sebold</w:t>
      </w:r>
    </w:p>
    <w:sectPr w:rsidR="000C7F10" w:rsidRPr="000C7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10"/>
    <w:rsid w:val="00015ABF"/>
    <w:rsid w:val="000C7F10"/>
    <w:rsid w:val="007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4B78"/>
  <w15:chartTrackingRefBased/>
  <w15:docId w15:val="{B93A644A-53F4-47F9-81CE-EAC00F0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A9739416E6479FE49FF3976E3F12" ma:contentTypeVersion="29" ma:contentTypeDescription="Create a new document." ma:contentTypeScope="" ma:versionID="fe92754cf3f71547fe69d719b11b9dc4">
  <xsd:schema xmlns:xsd="http://www.w3.org/2001/XMLSchema" xmlns:xs="http://www.w3.org/2001/XMLSchema" xmlns:p="http://schemas.microsoft.com/office/2006/metadata/properties" xmlns:ns3="212aae83-5ed4-4235-b01e-2ed975271c00" xmlns:ns4="15fd1d46-9ba3-41bf-b558-d1e6d84d47da" targetNamespace="http://schemas.microsoft.com/office/2006/metadata/properties" ma:root="true" ma:fieldsID="7c9e322547ac677d93a3098a7aac3c0d" ns3:_="" ns4:_="">
    <xsd:import namespace="212aae83-5ed4-4235-b01e-2ed975271c00"/>
    <xsd:import namespace="15fd1d46-9ba3-41bf-b558-d1e6d84d4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ae83-5ed4-4235-b01e-2ed975271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d46-9ba3-41bf-b558-d1e6d84d4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12aae83-5ed4-4235-b01e-2ed975271c00" xsi:nil="true"/>
    <CultureName xmlns="212aae83-5ed4-4235-b01e-2ed975271c00" xsi:nil="true"/>
    <AppVersion xmlns="212aae83-5ed4-4235-b01e-2ed975271c00" xsi:nil="true"/>
    <DefaultSectionNames xmlns="212aae83-5ed4-4235-b01e-2ed975271c00" xsi:nil="true"/>
    <Owner xmlns="212aae83-5ed4-4235-b01e-2ed975271c00">
      <UserInfo>
        <DisplayName/>
        <AccountId xsi:nil="true"/>
        <AccountType/>
      </UserInfo>
    </Owner>
    <Students xmlns="212aae83-5ed4-4235-b01e-2ed975271c00">
      <UserInfo>
        <DisplayName/>
        <AccountId xsi:nil="true"/>
        <AccountType/>
      </UserInfo>
    </Students>
    <Student_Groups xmlns="212aae83-5ed4-4235-b01e-2ed975271c00">
      <UserInfo>
        <DisplayName/>
        <AccountId xsi:nil="true"/>
        <AccountType/>
      </UserInfo>
    </Student_Groups>
    <Invited_Teachers xmlns="212aae83-5ed4-4235-b01e-2ed975271c00" xsi:nil="true"/>
    <IsNotebookLocked xmlns="212aae83-5ed4-4235-b01e-2ed975271c00" xsi:nil="true"/>
    <Is_Collaboration_Space_Locked xmlns="212aae83-5ed4-4235-b01e-2ed975271c00" xsi:nil="true"/>
    <Templates xmlns="212aae83-5ed4-4235-b01e-2ed975271c00" xsi:nil="true"/>
    <Self_Registration_Enabled xmlns="212aae83-5ed4-4235-b01e-2ed975271c00" xsi:nil="true"/>
    <Has_Teacher_Only_SectionGroup xmlns="212aae83-5ed4-4235-b01e-2ed975271c00" xsi:nil="true"/>
    <FolderType xmlns="212aae83-5ed4-4235-b01e-2ed975271c00" xsi:nil="true"/>
    <TeamsChannelId xmlns="212aae83-5ed4-4235-b01e-2ed975271c00" xsi:nil="true"/>
    <Invited_Students xmlns="212aae83-5ed4-4235-b01e-2ed975271c00" xsi:nil="true"/>
    <Teachers xmlns="212aae83-5ed4-4235-b01e-2ed975271c00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A504BA5-6E19-49E5-9BF6-F5EB4E60B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ae83-5ed4-4235-b01e-2ed975271c00"/>
    <ds:schemaRef ds:uri="15fd1d46-9ba3-41bf-b558-d1e6d84d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C0323-3F23-4AA3-ADA8-0CC34655D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8D2A7-56FC-47EE-8BA6-A6E284D2EDAD}">
  <ds:schemaRefs>
    <ds:schemaRef ds:uri="http://schemas.microsoft.com/office/2006/metadata/properties"/>
    <ds:schemaRef ds:uri="http://schemas.microsoft.com/office/infopath/2007/PartnerControls"/>
    <ds:schemaRef ds:uri="212aae83-5ed4-4235-b01e-2ed975271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Sally</dc:creator>
  <cp:keywords/>
  <dc:description/>
  <cp:lastModifiedBy>Wycherley, Scott</cp:lastModifiedBy>
  <cp:revision>2</cp:revision>
  <dcterms:created xsi:type="dcterms:W3CDTF">2020-04-24T12:57:00Z</dcterms:created>
  <dcterms:modified xsi:type="dcterms:W3CDTF">2020-04-24T12:57:00Z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0x010100E58DA9739416E6479FE49FF3976E3F12</vt:lpwstr>
  </property>
</Properties>
</file>